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68B9" w14:textId="1F3A38AE" w:rsidR="00786659" w:rsidRPr="00CC4B82" w:rsidRDefault="00EE4040" w:rsidP="00CC4B82">
      <w:pPr>
        <w:jc w:val="right"/>
        <w:rPr>
          <w:rFonts w:ascii="Arial" w:hAnsi="Arial" w:cs="Arial"/>
          <w:bCs/>
          <w:sz w:val="24"/>
          <w:szCs w:val="24"/>
        </w:rPr>
      </w:pPr>
      <w:r w:rsidRPr="00EE4040">
        <w:rPr>
          <w:rFonts w:ascii="Arial" w:hAnsi="Arial" w:cs="Arial"/>
          <w:bCs/>
          <w:sz w:val="24"/>
          <w:szCs w:val="24"/>
        </w:rPr>
        <w:t xml:space="preserve">Załącznik nr </w:t>
      </w:r>
      <w:r w:rsidR="00786659">
        <w:rPr>
          <w:rFonts w:ascii="Arial" w:hAnsi="Arial" w:cs="Arial"/>
          <w:bCs/>
          <w:sz w:val="24"/>
          <w:szCs w:val="24"/>
        </w:rPr>
        <w:t>9 do Umowy</w:t>
      </w:r>
    </w:p>
    <w:p w14:paraId="1EA8D5B7" w14:textId="1F1FC804" w:rsidR="00EE4040" w:rsidRPr="00EE4040" w:rsidRDefault="00EE4040" w:rsidP="00786659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E4040">
        <w:rPr>
          <w:rFonts w:ascii="Arial" w:hAnsi="Arial" w:cs="Arial"/>
          <w:b/>
          <w:bCs/>
          <w:sz w:val="24"/>
          <w:szCs w:val="24"/>
        </w:rPr>
        <w:t>Harmonogram płatności</w:t>
      </w:r>
      <w:r w:rsidR="00786659">
        <w:rPr>
          <w:rFonts w:ascii="Arial" w:hAnsi="Arial" w:cs="Arial"/>
          <w:b/>
          <w:bCs/>
          <w:sz w:val="24"/>
          <w:szCs w:val="24"/>
        </w:rPr>
        <w:t>:</w:t>
      </w:r>
    </w:p>
    <w:p w14:paraId="4E1B93D6" w14:textId="74758D85" w:rsidR="00EE4040" w:rsidRPr="00E14668" w:rsidRDefault="00EE4040" w:rsidP="0078665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14668">
        <w:rPr>
          <w:rFonts w:ascii="Arial" w:hAnsi="Arial" w:cs="Arial"/>
          <w:sz w:val="24"/>
          <w:szCs w:val="24"/>
        </w:rPr>
        <w:t xml:space="preserve">Nazwa </w:t>
      </w:r>
      <w:proofErr w:type="spellStart"/>
      <w:r w:rsidR="00E14668">
        <w:rPr>
          <w:rFonts w:ascii="Arial" w:hAnsi="Arial" w:cs="Arial"/>
          <w:sz w:val="24"/>
          <w:szCs w:val="24"/>
        </w:rPr>
        <w:t>Grantobiorcy</w:t>
      </w:r>
      <w:proofErr w:type="spellEnd"/>
      <w:r w:rsidRPr="00E14668">
        <w:rPr>
          <w:rFonts w:ascii="Arial" w:hAnsi="Arial" w:cs="Arial"/>
          <w:sz w:val="24"/>
          <w:szCs w:val="24"/>
        </w:rPr>
        <w:t>: …………</w:t>
      </w:r>
    </w:p>
    <w:p w14:paraId="13036817" w14:textId="77777777" w:rsidR="00EE4040" w:rsidRPr="00E14668" w:rsidRDefault="00EE4040" w:rsidP="0078665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14668">
        <w:rPr>
          <w:rFonts w:ascii="Arial" w:hAnsi="Arial" w:cs="Arial"/>
          <w:sz w:val="24"/>
          <w:szCs w:val="24"/>
        </w:rPr>
        <w:t>Tytuł projektu: …….</w:t>
      </w:r>
    </w:p>
    <w:p w14:paraId="04BCEAB0" w14:textId="2CAD9458" w:rsidR="00EE4040" w:rsidRPr="00E14668" w:rsidRDefault="00E14668" w:rsidP="0078665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 powierzenie grantu nr</w:t>
      </w:r>
      <w:r w:rsidR="00EE4040" w:rsidRPr="00E14668">
        <w:rPr>
          <w:rFonts w:ascii="Arial" w:hAnsi="Arial" w:cs="Arial"/>
          <w:sz w:val="24"/>
          <w:szCs w:val="24"/>
        </w:rPr>
        <w:t>: ………..</w:t>
      </w:r>
    </w:p>
    <w:p w14:paraId="5E841B7B" w14:textId="77777777" w:rsidR="00EE4040" w:rsidRPr="00EE4040" w:rsidRDefault="00EE4040" w:rsidP="00EE4040">
      <w:pPr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777"/>
        <w:gridCol w:w="2057"/>
        <w:gridCol w:w="2059"/>
        <w:gridCol w:w="2291"/>
      </w:tblGrid>
      <w:tr w:rsidR="00DD5A7E" w:rsidRPr="00EE4040" w14:paraId="0B77271E" w14:textId="77777777" w:rsidTr="00614150">
        <w:trPr>
          <w:trHeight w:val="69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08B" w14:textId="77777777" w:rsidR="00DD5A7E" w:rsidRPr="00DD5A7E" w:rsidRDefault="00DD5A7E" w:rsidP="00E9315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5A7E">
              <w:rPr>
                <w:rFonts w:ascii="Arial" w:hAnsi="Arial" w:cs="Arial"/>
                <w:b/>
                <w:sz w:val="24"/>
                <w:szCs w:val="24"/>
              </w:rPr>
              <w:t>Data złożenia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ABD" w14:textId="77777777" w:rsidR="00DD5A7E" w:rsidRPr="00614150" w:rsidRDefault="00DD5A7E" w:rsidP="00E9315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14150">
              <w:rPr>
                <w:rFonts w:ascii="Arial" w:hAnsi="Arial" w:cs="Arial"/>
                <w:b/>
                <w:sz w:val="24"/>
                <w:szCs w:val="24"/>
              </w:rPr>
              <w:t>Data zatwierdzenia przez LGD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822" w14:textId="77777777" w:rsidR="00C62D49" w:rsidRPr="00C62D49" w:rsidRDefault="00C62D49" w:rsidP="00C62D4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2D49">
              <w:rPr>
                <w:rFonts w:ascii="Arial" w:hAnsi="Arial" w:cs="Arial"/>
                <w:b/>
                <w:sz w:val="24"/>
                <w:szCs w:val="24"/>
              </w:rPr>
              <w:t>Dofinansowanie</w:t>
            </w:r>
          </w:p>
          <w:p w14:paraId="23172120" w14:textId="0CAD6D13" w:rsidR="00DD5A7E" w:rsidRPr="00614150" w:rsidRDefault="00C62D49" w:rsidP="00C62D4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2D49">
              <w:rPr>
                <w:rFonts w:ascii="Arial" w:hAnsi="Arial" w:cs="Arial"/>
                <w:b/>
                <w:sz w:val="24"/>
                <w:szCs w:val="24"/>
              </w:rPr>
              <w:t>(grant)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98C" w14:textId="5E86FC33" w:rsidR="00DD5A7E" w:rsidRPr="00614150" w:rsidRDefault="00C62D49" w:rsidP="00E9315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2D49">
              <w:rPr>
                <w:rFonts w:ascii="Arial" w:hAnsi="Arial" w:cs="Arial"/>
                <w:b/>
                <w:sz w:val="24"/>
                <w:szCs w:val="24"/>
              </w:rPr>
              <w:t>Wkład własny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B33" w14:textId="746E301A" w:rsidR="00DD5A7E" w:rsidRPr="00614150" w:rsidRDefault="00C62D49" w:rsidP="00E9315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62D49">
              <w:rPr>
                <w:rFonts w:ascii="Arial" w:hAnsi="Arial" w:cs="Arial"/>
                <w:b/>
                <w:sz w:val="24"/>
                <w:szCs w:val="24"/>
              </w:rPr>
              <w:t>Wydatki kwalifikowalne</w:t>
            </w:r>
          </w:p>
        </w:tc>
      </w:tr>
      <w:tr w:rsidR="00DD5A7E" w:rsidRPr="00EE4040" w14:paraId="636A270B" w14:textId="77777777" w:rsidTr="00F61394">
        <w:trPr>
          <w:trHeight w:val="7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BAF" w14:textId="77777777" w:rsidR="00DD5A7E" w:rsidRPr="00B35329" w:rsidRDefault="00DD5A7E" w:rsidP="00E9315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A2A" w14:textId="77777777" w:rsidR="00DD5A7E" w:rsidRPr="00DD5A7E" w:rsidRDefault="00DD5A7E" w:rsidP="00E931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52E" w14:textId="77777777" w:rsidR="00DD5A7E" w:rsidRPr="00DD5A7E" w:rsidRDefault="00DD5A7E" w:rsidP="00E931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383" w14:textId="77777777" w:rsidR="00DD5A7E" w:rsidRPr="00DD5A7E" w:rsidRDefault="00DD5A7E" w:rsidP="00E931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7E5" w14:textId="3810A019" w:rsidR="00DD5A7E" w:rsidRPr="00DD5A7E" w:rsidRDefault="00DD5A7E" w:rsidP="00E931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41FB3" w14:textId="5C49956C" w:rsidR="00EE4040" w:rsidRPr="00EE4040" w:rsidRDefault="00EE4040" w:rsidP="00EE4040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1984"/>
        <w:gridCol w:w="2268"/>
        <w:gridCol w:w="2250"/>
        <w:gridCol w:w="160"/>
      </w:tblGrid>
      <w:tr w:rsidR="00EE4040" w:rsidRPr="00EE4040" w14:paraId="5A6EF6FC" w14:textId="77777777" w:rsidTr="00614150">
        <w:trPr>
          <w:gridAfter w:val="1"/>
          <w:wAfter w:w="160" w:type="dxa"/>
          <w:trHeight w:val="374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61048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04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F845B4" w14:textId="17F42F26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040">
              <w:rPr>
                <w:rFonts w:ascii="Arial" w:hAnsi="Arial" w:cs="Arial"/>
                <w:b/>
                <w:bCs/>
                <w:sz w:val="24"/>
                <w:szCs w:val="24"/>
              </w:rPr>
              <w:t>Kwota transzy</w:t>
            </w:r>
            <w:r w:rsidR="007C40A1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6D1E0" w14:textId="440FBA3B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040">
              <w:rPr>
                <w:rFonts w:ascii="Arial" w:hAnsi="Arial" w:cs="Arial"/>
                <w:b/>
                <w:bCs/>
                <w:sz w:val="24"/>
                <w:szCs w:val="24"/>
              </w:rPr>
              <w:t>Okres rozliczeniowy</w:t>
            </w:r>
            <w:r w:rsidRPr="00EE404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E3CCA" w14:textId="7B8B3E36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040">
              <w:rPr>
                <w:rFonts w:ascii="Arial" w:hAnsi="Arial" w:cs="Arial"/>
                <w:b/>
                <w:bCs/>
                <w:sz w:val="24"/>
                <w:szCs w:val="24"/>
              </w:rPr>
              <w:t>Kwota wydatków</w:t>
            </w:r>
            <w:r w:rsidR="00DD5A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kwalifikowalnych</w:t>
            </w:r>
            <w:r w:rsidR="007C40A1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C62D49" w:rsidRPr="00EE4040" w14:paraId="30FC335D" w14:textId="77777777" w:rsidTr="00614150">
        <w:trPr>
          <w:gridAfter w:val="1"/>
          <w:wAfter w:w="160" w:type="dxa"/>
          <w:trHeight w:val="45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60712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A4275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040">
              <w:rPr>
                <w:rFonts w:ascii="Arial" w:hAnsi="Arial" w:cs="Arial"/>
                <w:b/>
                <w:bCs/>
                <w:sz w:val="24"/>
                <w:szCs w:val="24"/>
              </w:rPr>
              <w:t>Kwota zaliczki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48BB2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4040">
              <w:rPr>
                <w:rFonts w:ascii="Arial" w:hAnsi="Arial" w:cs="Arial"/>
                <w:b/>
                <w:bCs/>
                <w:sz w:val="24"/>
                <w:szCs w:val="24"/>
              </w:rPr>
              <w:t>Kwota refundacji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01BF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E50B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D49" w:rsidRPr="00EE4040" w14:paraId="49B6AAB5" w14:textId="77777777" w:rsidTr="00614150">
        <w:trPr>
          <w:trHeight w:val="276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4B32F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8F03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12DCB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6BE6E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45B3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EDB9A2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D49" w:rsidRPr="00EE4040" w14:paraId="41828C54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FAD0E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E0FA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E9D06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DEDDE4E" w14:textId="7E9B15A6" w:rsidR="00EE4040" w:rsidRPr="007C40A1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9764815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B7F6C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644DAE95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4529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01D2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2AF9D2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1BEBDF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D8B5E6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16B2CC20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7A168C8B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647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11D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CD07D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8B220D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4A397C0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30175F1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3166813D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AA336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42C0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ADBF8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58CA3" w14:textId="044D3E2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  <w:r w:rsidR="00DD5A7E" w:rsidRPr="007C40A1">
              <w:rPr>
                <w:rFonts w:ascii="Arial" w:hAnsi="Arial" w:cs="Arial"/>
                <w:sz w:val="24"/>
                <w:szCs w:val="24"/>
              </w:rPr>
              <w:t xml:space="preserve">od </w:t>
            </w:r>
            <w:proofErr w:type="spellStart"/>
            <w:r w:rsidR="00DD5A7E" w:rsidRPr="007C40A1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DD5A7E" w:rsidRPr="007C40A1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DD5A7E" w:rsidRPr="007C40A1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 w:rsidR="00DD5A7E" w:rsidRPr="007C40A1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="00DD5A7E" w:rsidRPr="007C40A1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DD5A7E" w:rsidRPr="007C40A1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DD5A7E" w:rsidRPr="007C40A1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1375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C59EB6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49543759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C1D3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08C20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C849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83E78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16DB7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5DAE371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54DC2FC4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C2E3E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6E35B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CE3E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14BC6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4BFD3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B2FD3C6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6BC9693B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14E11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CB02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F8B8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9C549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287A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4A7DD0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1A3A6BD0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6E00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CBC5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31D7E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F3F37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91605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25BE8D2B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39783963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6BF16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957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CEF33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124A2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74208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2CCE4F3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2ACC6415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4F39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29C0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8A81B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5E94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4127A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65B48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31E16A8F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851F7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D76DA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686E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418B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49BF1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466F2B6A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4C1815E1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BCC1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2F28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0257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B794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F08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1FC46309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6C61E48A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C28C3" w14:textId="742719B7" w:rsidR="00EE4040" w:rsidRPr="00C62D49" w:rsidRDefault="00C62D49" w:rsidP="00EE40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2D49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49A62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35767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CCDED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4F02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0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0F3B47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16FEA544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9627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44606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F549C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DBBF7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0BDA9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2708C873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E4040" w14:paraId="2B72F55C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6F21A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2A578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8DC9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643C4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297AF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0E81FA7B" w14:textId="77777777" w:rsidR="00EE4040" w:rsidRPr="00EE4040" w:rsidRDefault="00EE4040" w:rsidP="00EE40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0B1AF" w14:textId="77777777" w:rsidR="00C62D49" w:rsidRDefault="00C62D49" w:rsidP="00C62D49">
      <w:pPr>
        <w:spacing w:line="360" w:lineRule="auto"/>
        <w:rPr>
          <w:rFonts w:ascii="Arial" w:hAnsi="Arial" w:cs="Arial"/>
          <w:sz w:val="24"/>
          <w:szCs w:val="24"/>
        </w:rPr>
      </w:pPr>
    </w:p>
    <w:p w14:paraId="2B79762D" w14:textId="0EABE4AE" w:rsidR="007C40A1" w:rsidRPr="00EE4040" w:rsidRDefault="007C40A1" w:rsidP="007C40A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E4040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14E85B9E" w14:textId="56B08EBA" w:rsidR="007A059E" w:rsidRPr="00EE4040" w:rsidRDefault="007C40A1" w:rsidP="00F613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E404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data i podpis </w:t>
      </w:r>
      <w:proofErr w:type="spellStart"/>
      <w:r>
        <w:rPr>
          <w:rFonts w:ascii="Arial" w:hAnsi="Arial" w:cs="Arial"/>
          <w:sz w:val="24"/>
          <w:szCs w:val="24"/>
        </w:rPr>
        <w:t>Grantobiorcy</w:t>
      </w:r>
      <w:proofErr w:type="spellEnd"/>
      <w:r w:rsidRPr="00EE4040">
        <w:rPr>
          <w:rFonts w:ascii="Arial" w:hAnsi="Arial" w:cs="Arial"/>
          <w:sz w:val="24"/>
          <w:szCs w:val="24"/>
        </w:rPr>
        <w:t>)</w:t>
      </w:r>
      <w:r w:rsidRPr="00EE4040">
        <w:rPr>
          <w:rFonts w:ascii="Arial" w:hAnsi="Arial" w:cs="Arial"/>
          <w:sz w:val="24"/>
          <w:szCs w:val="24"/>
        </w:rPr>
        <w:br/>
      </w:r>
    </w:p>
    <w:sectPr w:rsidR="007A059E" w:rsidRPr="00EE4040" w:rsidSect="007C40A1">
      <w:headerReference w:type="default" r:id="rId6"/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87539" w14:textId="77777777" w:rsidR="00A95FAD" w:rsidRDefault="00A95FAD" w:rsidP="005A7378">
      <w:r>
        <w:separator/>
      </w:r>
    </w:p>
  </w:endnote>
  <w:endnote w:type="continuationSeparator" w:id="0">
    <w:p w14:paraId="709F5BFB" w14:textId="77777777" w:rsidR="00A95FAD" w:rsidRDefault="00A95FAD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27B7" w14:textId="77777777" w:rsidR="00A95FAD" w:rsidRDefault="00A95FAD" w:rsidP="005A7378">
      <w:r>
        <w:separator/>
      </w:r>
    </w:p>
  </w:footnote>
  <w:footnote w:type="continuationSeparator" w:id="0">
    <w:p w14:paraId="1A1730BE" w14:textId="77777777" w:rsidR="00A95FAD" w:rsidRDefault="00A95FAD" w:rsidP="005A7378">
      <w:r>
        <w:continuationSeparator/>
      </w:r>
    </w:p>
  </w:footnote>
  <w:footnote w:id="1">
    <w:p w14:paraId="0DC1882B" w14:textId="08B383C3" w:rsidR="007C40A1" w:rsidRPr="007C40A1" w:rsidRDefault="007C40A1" w:rsidP="007C40A1">
      <w:pPr>
        <w:pStyle w:val="Tekstprzypisudolnego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C40A1">
        <w:rPr>
          <w:rFonts w:ascii="Arial" w:hAnsi="Arial" w:cs="Arial"/>
          <w:sz w:val="24"/>
          <w:szCs w:val="24"/>
        </w:rPr>
        <w:t>Należy podać wyłącznie kwoty sumujące się do wielkości przyznanego dofinansowania (kwota bez wkładu własnego)</w:t>
      </w:r>
      <w:r>
        <w:rPr>
          <w:rFonts w:ascii="Arial" w:hAnsi="Arial" w:cs="Arial"/>
          <w:sz w:val="24"/>
          <w:szCs w:val="24"/>
        </w:rPr>
        <w:t>.</w:t>
      </w:r>
    </w:p>
  </w:footnote>
  <w:footnote w:id="2">
    <w:p w14:paraId="1C11F0D6" w14:textId="280A2BAB" w:rsidR="00EE4040" w:rsidRPr="007C40A1" w:rsidRDefault="00EE4040" w:rsidP="007C40A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7C40A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7C40A1" w:rsidRPr="007C40A1">
        <w:rPr>
          <w:rFonts w:ascii="Arial" w:hAnsi="Arial" w:cs="Arial"/>
          <w:sz w:val="24"/>
          <w:szCs w:val="24"/>
        </w:rPr>
        <w:t>Należy przedstawić</w:t>
      </w:r>
      <w:r w:rsidRPr="007C40A1">
        <w:rPr>
          <w:rFonts w:ascii="Arial" w:hAnsi="Arial" w:cs="Arial"/>
          <w:sz w:val="24"/>
          <w:szCs w:val="24"/>
        </w:rPr>
        <w:t xml:space="preserve"> cały okres realizacji projektu zgodny z zatwierdzonym wnioskiem o </w:t>
      </w:r>
      <w:r w:rsidR="00E14668" w:rsidRPr="007C40A1">
        <w:rPr>
          <w:rFonts w:ascii="Arial" w:hAnsi="Arial" w:cs="Arial"/>
          <w:sz w:val="24"/>
          <w:szCs w:val="24"/>
        </w:rPr>
        <w:t>powierzenie grantu</w:t>
      </w:r>
      <w:r w:rsidRPr="007C40A1">
        <w:rPr>
          <w:rFonts w:ascii="Arial" w:hAnsi="Arial" w:cs="Arial"/>
          <w:sz w:val="24"/>
          <w:szCs w:val="24"/>
        </w:rPr>
        <w:t>, w podziale na okresy rozliczeniowe od – do. Okres rozliczeniowy może składać się z 1-3 miesięcy (może zawierać niepełne miesiące) z zastrzeżeniem, że datą graniczną ostatniego okresu rozliczeniowego w danym roku kalendarzowym jest 31 grudnia.</w:t>
      </w:r>
    </w:p>
  </w:footnote>
  <w:footnote w:id="3">
    <w:p w14:paraId="119F5826" w14:textId="2A6C92B2" w:rsidR="007C40A1" w:rsidRPr="007C40A1" w:rsidRDefault="007C40A1" w:rsidP="007C40A1">
      <w:pPr>
        <w:pStyle w:val="Tekstprzypisudolnego"/>
        <w:tabs>
          <w:tab w:val="left" w:pos="142"/>
        </w:tabs>
        <w:spacing w:line="276" w:lineRule="auto"/>
        <w:rPr>
          <w:lang w:val="pl-PL"/>
        </w:rPr>
      </w:pPr>
      <w:r w:rsidRPr="007C40A1">
        <w:rPr>
          <w:rStyle w:val="Odwoanieprzypisudolnego"/>
          <w:rFonts w:ascii="Arial" w:hAnsi="Arial" w:cs="Arial"/>
          <w:sz w:val="24"/>
          <w:szCs w:val="24"/>
        </w:rPr>
        <w:footnoteRef/>
      </w:r>
      <w:r>
        <w:rPr>
          <w:rFonts w:ascii="Arial" w:hAnsi="Arial" w:cs="Arial"/>
          <w:sz w:val="24"/>
          <w:szCs w:val="24"/>
        </w:rPr>
        <w:t xml:space="preserve"> </w:t>
      </w:r>
      <w:r w:rsidRPr="007C40A1">
        <w:rPr>
          <w:rFonts w:ascii="Arial" w:hAnsi="Arial" w:cs="Arial"/>
          <w:sz w:val="24"/>
          <w:szCs w:val="24"/>
        </w:rPr>
        <w:t>Kolumna ta zawiera kwo</w:t>
      </w:r>
      <w:r w:rsidR="00DD5A7E">
        <w:rPr>
          <w:rFonts w:ascii="Arial" w:hAnsi="Arial" w:cs="Arial"/>
          <w:sz w:val="24"/>
          <w:szCs w:val="24"/>
        </w:rPr>
        <w:t>tę</w:t>
      </w:r>
      <w:r w:rsidRPr="007C40A1">
        <w:rPr>
          <w:rFonts w:ascii="Arial" w:hAnsi="Arial" w:cs="Arial"/>
          <w:sz w:val="24"/>
          <w:szCs w:val="24"/>
        </w:rPr>
        <w:t xml:space="preserve"> </w:t>
      </w:r>
      <w:r w:rsidR="00F61394">
        <w:rPr>
          <w:rFonts w:ascii="Arial" w:hAnsi="Arial" w:cs="Arial"/>
          <w:sz w:val="24"/>
          <w:szCs w:val="24"/>
        </w:rPr>
        <w:t xml:space="preserve">wydatków planowanych </w:t>
      </w:r>
      <w:r w:rsidR="00F61394" w:rsidRPr="00F61394">
        <w:rPr>
          <w:rFonts w:ascii="Arial" w:hAnsi="Arial" w:cs="Arial"/>
          <w:sz w:val="24"/>
          <w:szCs w:val="24"/>
        </w:rPr>
        <w:t>do rozliczenia</w:t>
      </w:r>
      <w:r w:rsidRPr="007C40A1">
        <w:rPr>
          <w:rFonts w:ascii="Arial" w:hAnsi="Arial" w:cs="Arial"/>
          <w:sz w:val="24"/>
          <w:szCs w:val="24"/>
        </w:rPr>
        <w:t xml:space="preserve"> zarówno z dofinansowania, jak i z wkładu własnego.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2076400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6"/>
    <w:rsid w:val="000775C3"/>
    <w:rsid w:val="00103602"/>
    <w:rsid w:val="00240005"/>
    <w:rsid w:val="003A3B9D"/>
    <w:rsid w:val="003B58E3"/>
    <w:rsid w:val="00470EF9"/>
    <w:rsid w:val="004D45CC"/>
    <w:rsid w:val="004D7848"/>
    <w:rsid w:val="005A7378"/>
    <w:rsid w:val="00610DC3"/>
    <w:rsid w:val="00614150"/>
    <w:rsid w:val="00626B6D"/>
    <w:rsid w:val="006E4553"/>
    <w:rsid w:val="006F7AF6"/>
    <w:rsid w:val="00786659"/>
    <w:rsid w:val="007A059E"/>
    <w:rsid w:val="007C40A1"/>
    <w:rsid w:val="00923F5E"/>
    <w:rsid w:val="00A95FAD"/>
    <w:rsid w:val="00B913B5"/>
    <w:rsid w:val="00BD4C6D"/>
    <w:rsid w:val="00C34D58"/>
    <w:rsid w:val="00C62D49"/>
    <w:rsid w:val="00CC4B82"/>
    <w:rsid w:val="00D16293"/>
    <w:rsid w:val="00DD5A7E"/>
    <w:rsid w:val="00E03019"/>
    <w:rsid w:val="00E14668"/>
    <w:rsid w:val="00EE4040"/>
    <w:rsid w:val="00F22330"/>
    <w:rsid w:val="00F37BD3"/>
    <w:rsid w:val="00F61394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Poprawka">
    <w:name w:val="Revision"/>
    <w:hidden/>
    <w:uiPriority w:val="99"/>
    <w:semiHidden/>
    <w:rsid w:val="00DD5A7E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Dorota</cp:lastModifiedBy>
  <cp:revision>4</cp:revision>
  <dcterms:created xsi:type="dcterms:W3CDTF">2024-11-18T11:07:00Z</dcterms:created>
  <dcterms:modified xsi:type="dcterms:W3CDTF">2024-11-18T11:08:00Z</dcterms:modified>
</cp:coreProperties>
</file>